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00" w:rsidRPr="00A7151A" w:rsidRDefault="00EA7A00" w:rsidP="00EA7A00">
      <w:pPr>
        <w:jc w:val="center"/>
        <w:rPr>
          <w:sz w:val="28"/>
          <w:szCs w:val="28"/>
        </w:rPr>
      </w:pPr>
      <w:r w:rsidRPr="00A7151A">
        <w:rPr>
          <w:sz w:val="28"/>
          <w:szCs w:val="28"/>
        </w:rPr>
        <w:t>ПРОТОКОЛ</w:t>
      </w:r>
    </w:p>
    <w:p w:rsidR="00EA7A00" w:rsidRPr="00A7151A" w:rsidRDefault="00EA7A00" w:rsidP="00EA7A00">
      <w:pPr>
        <w:jc w:val="center"/>
        <w:rPr>
          <w:sz w:val="28"/>
          <w:szCs w:val="28"/>
        </w:rPr>
      </w:pPr>
      <w:r w:rsidRPr="00A7151A">
        <w:rPr>
          <w:sz w:val="28"/>
          <w:szCs w:val="28"/>
        </w:rPr>
        <w:t xml:space="preserve">публичных слушаний от </w:t>
      </w:r>
      <w:r>
        <w:rPr>
          <w:sz w:val="28"/>
          <w:szCs w:val="28"/>
        </w:rPr>
        <w:t>14</w:t>
      </w:r>
      <w:r w:rsidRPr="00A7151A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A7151A">
        <w:rPr>
          <w:sz w:val="28"/>
          <w:szCs w:val="28"/>
        </w:rPr>
        <w:t>.201</w:t>
      </w:r>
      <w:r>
        <w:rPr>
          <w:sz w:val="28"/>
          <w:szCs w:val="28"/>
        </w:rPr>
        <w:t>8</w:t>
      </w:r>
    </w:p>
    <w:p w:rsidR="00EA7A00" w:rsidRPr="00306E29" w:rsidRDefault="00EA7A00" w:rsidP="00EA7A00">
      <w:pPr>
        <w:jc w:val="both"/>
        <w:rPr>
          <w:sz w:val="28"/>
          <w:szCs w:val="28"/>
        </w:rPr>
      </w:pPr>
    </w:p>
    <w:p w:rsidR="00EA7A00" w:rsidRPr="00A7151A" w:rsidRDefault="00EA7A00" w:rsidP="00EA7A00">
      <w:pPr>
        <w:jc w:val="both"/>
      </w:pPr>
      <w:r w:rsidRPr="00A7151A">
        <w:t xml:space="preserve">                                                                                                             п. Непотягово</w:t>
      </w:r>
    </w:p>
    <w:p w:rsidR="00EA7A00" w:rsidRPr="007F3FFB" w:rsidRDefault="00EA7A00" w:rsidP="00EA7A00">
      <w:pPr>
        <w:jc w:val="both"/>
      </w:pPr>
      <w:r w:rsidRPr="007F3FFB">
        <w:t>Присутствуют:</w:t>
      </w:r>
    </w:p>
    <w:p w:rsidR="00EA7A00" w:rsidRPr="007F3FFB" w:rsidRDefault="00EA7A00" w:rsidP="00EA7A00">
      <w:pPr>
        <w:jc w:val="both"/>
      </w:pPr>
      <w:r w:rsidRPr="007F3FFB">
        <w:t>1.  Казанов А. Н. – глава Спасского сельского поселения;</w:t>
      </w:r>
    </w:p>
    <w:p w:rsidR="00EA7A00" w:rsidRPr="007F3FFB" w:rsidRDefault="00EA7A00" w:rsidP="00EA7A00">
      <w:pPr>
        <w:jc w:val="both"/>
      </w:pPr>
      <w:r w:rsidRPr="007F3FFB">
        <w:t>2. Булатова Л.С. –  руководитель отдела земельных отношений и управления имуществом администрации поселения;</w:t>
      </w:r>
    </w:p>
    <w:p w:rsidR="00F24A5F" w:rsidRPr="007F3FFB" w:rsidRDefault="00EA7A00">
      <w:r w:rsidRPr="007F3FFB">
        <w:t>3. Кокарева О. С. – финансист Администрации Спасского сельского поселения;</w:t>
      </w:r>
    </w:p>
    <w:p w:rsidR="00EA7A00" w:rsidRPr="007F3FFB" w:rsidRDefault="00EA7A00">
      <w:r w:rsidRPr="007F3FFB">
        <w:t xml:space="preserve">4. Таланов В.В. (по доверенности </w:t>
      </w:r>
      <w:proofErr w:type="spellStart"/>
      <w:r w:rsidRPr="007F3FFB">
        <w:t>Талановой</w:t>
      </w:r>
      <w:proofErr w:type="spellEnd"/>
      <w:r w:rsidRPr="007F3FFB">
        <w:t xml:space="preserve"> М.С.);</w:t>
      </w:r>
    </w:p>
    <w:p w:rsidR="00EA7A00" w:rsidRPr="007F3FFB" w:rsidRDefault="00EA7A00">
      <w:r w:rsidRPr="007F3FFB">
        <w:t xml:space="preserve">5. </w:t>
      </w:r>
      <w:proofErr w:type="spellStart"/>
      <w:r w:rsidRPr="007F3FFB">
        <w:t>Наволоцкая</w:t>
      </w:r>
      <w:proofErr w:type="spellEnd"/>
      <w:r w:rsidRPr="007F3FFB">
        <w:t xml:space="preserve"> Н.С.  –  собственник земельного участка  д. Емельяново;</w:t>
      </w:r>
    </w:p>
    <w:p w:rsidR="00EA7A00" w:rsidRPr="007F3FFB" w:rsidRDefault="00EA7A00">
      <w:r w:rsidRPr="007F3FFB">
        <w:t>6. Шушков Д.Ю.</w:t>
      </w:r>
      <w:r w:rsidR="00171883" w:rsidRPr="007F3FFB">
        <w:t>;</w:t>
      </w:r>
    </w:p>
    <w:p w:rsidR="00EA7A00" w:rsidRPr="007F3FFB" w:rsidRDefault="00EA7A00">
      <w:r w:rsidRPr="007F3FFB">
        <w:t>7.</w:t>
      </w:r>
      <w:r w:rsidR="007D23B7" w:rsidRPr="007F3FFB">
        <w:t xml:space="preserve"> </w:t>
      </w:r>
      <w:r w:rsidRPr="007F3FFB">
        <w:t>Лушникова Л.В.</w:t>
      </w:r>
    </w:p>
    <w:p w:rsidR="000805B2" w:rsidRPr="007F3FFB" w:rsidRDefault="000805B2"/>
    <w:p w:rsidR="00A55EAB" w:rsidRPr="007F3FFB" w:rsidRDefault="00A55EAB" w:rsidP="00A55EAB">
      <w:pPr>
        <w:jc w:val="both"/>
      </w:pPr>
      <w:r w:rsidRPr="007F3FFB">
        <w:rPr>
          <w:u w:val="single"/>
        </w:rPr>
        <w:t>Ведет слушания председательствующий –  А. Н. Казанов</w:t>
      </w:r>
      <w:r w:rsidRPr="007F3FFB">
        <w:t>.</w:t>
      </w:r>
      <w:r w:rsidRPr="007F3FFB">
        <w:rPr>
          <w:u w:val="single"/>
        </w:rPr>
        <w:t xml:space="preserve"> </w:t>
      </w:r>
    </w:p>
    <w:p w:rsidR="007D23B7" w:rsidRPr="007F3FFB" w:rsidRDefault="00AF5099" w:rsidP="007D23B7">
      <w:pPr>
        <w:jc w:val="both"/>
      </w:pPr>
      <w:r w:rsidRPr="007F3FFB">
        <w:t xml:space="preserve">     </w:t>
      </w:r>
      <w:proofErr w:type="gramStart"/>
      <w:r w:rsidR="00A55EAB" w:rsidRPr="007F3FFB">
        <w:t>Публичные слушания по проекту изменений в генеральный план Спасского сельского поселения в части изменения границ населенного пункта д. Емельяново проводятся в соответствии с постановлением Администрации Спасского сельского поселения от 24.04.2018 № 132 «О проведении публичных слушаний по проекту изменений в генеральный план Спасского сельского поселения</w:t>
      </w:r>
      <w:r w:rsidR="00446C09">
        <w:t xml:space="preserve"> в части изменения границ населенного пункта д. Емельяново</w:t>
      </w:r>
      <w:r w:rsidR="00A55EAB" w:rsidRPr="007F3FFB">
        <w:t>», которое было размещено на официальном сайте Администрации Спасского</w:t>
      </w:r>
      <w:proofErr w:type="gramEnd"/>
      <w:r w:rsidR="00A55EAB" w:rsidRPr="007F3FFB">
        <w:t xml:space="preserve"> сельского поселения в информационно – телекоммуникационной сети «Интернет»</w:t>
      </w:r>
      <w:r w:rsidRPr="007F3FFB">
        <w:t>, а также проектная документация</w:t>
      </w:r>
      <w:r w:rsidR="00171883" w:rsidRPr="007F3FFB">
        <w:t xml:space="preserve">. </w:t>
      </w:r>
      <w:r w:rsidR="007D23B7" w:rsidRPr="007F3FFB">
        <w:t xml:space="preserve">Замечаний, возражений по проекту в Администрацию поселения не поступило.  </w:t>
      </w:r>
    </w:p>
    <w:p w:rsidR="00AF5099" w:rsidRPr="007F3FFB" w:rsidRDefault="00AF5099" w:rsidP="007D23B7">
      <w:pPr>
        <w:jc w:val="both"/>
      </w:pPr>
    </w:p>
    <w:p w:rsidR="007D23B7" w:rsidRPr="007F3FFB" w:rsidRDefault="007F3FFB" w:rsidP="007D23B7">
      <w:pPr>
        <w:jc w:val="both"/>
      </w:pPr>
      <w:r w:rsidRPr="007F3FFB">
        <w:t xml:space="preserve">     </w:t>
      </w:r>
      <w:r w:rsidR="007D23B7" w:rsidRPr="007F3FFB">
        <w:t>В отсутствие разработчиков с проектом кратко ознакомила присутствующих  Булатова Л.С.</w:t>
      </w:r>
    </w:p>
    <w:p w:rsidR="001777F7" w:rsidRPr="007F3FFB" w:rsidRDefault="001777F7"/>
    <w:p w:rsidR="001777F7" w:rsidRPr="007F3FFB" w:rsidRDefault="007F3FFB" w:rsidP="001777F7">
      <w:pPr>
        <w:jc w:val="both"/>
      </w:pPr>
      <w:r w:rsidRPr="007F3FFB">
        <w:t xml:space="preserve">     </w:t>
      </w:r>
      <w:r w:rsidR="001777F7" w:rsidRPr="007F3FFB">
        <w:t xml:space="preserve">Письменных замечаний, возражений, предложений по рассматриваемому проекту с целью включения их в протокол публичных слушаний в ходе проведения слушаний не поступило. </w:t>
      </w:r>
    </w:p>
    <w:p w:rsidR="001777F7" w:rsidRPr="007F3FFB" w:rsidRDefault="001777F7" w:rsidP="001777F7">
      <w:pPr>
        <w:jc w:val="both"/>
      </w:pPr>
    </w:p>
    <w:p w:rsidR="007D23B7" w:rsidRPr="007F3FFB" w:rsidRDefault="007D23B7" w:rsidP="007D23B7">
      <w:pPr>
        <w:jc w:val="both"/>
        <w:rPr>
          <w:u w:val="single"/>
        </w:rPr>
      </w:pPr>
      <w:r w:rsidRPr="007F3FFB">
        <w:rPr>
          <w:u w:val="single"/>
        </w:rPr>
        <w:t>Казанов А. Н.</w:t>
      </w:r>
    </w:p>
    <w:p w:rsidR="007D23B7" w:rsidRPr="007F3FFB" w:rsidRDefault="007F3FFB" w:rsidP="007D23B7">
      <w:pPr>
        <w:jc w:val="both"/>
      </w:pPr>
      <w:r w:rsidRPr="007F3FFB">
        <w:t xml:space="preserve">     </w:t>
      </w:r>
      <w:r w:rsidR="007D23B7" w:rsidRPr="007F3FFB">
        <w:t>Есть вопросы, замечания, возражения? Нет. Публичные слушания считаю состоявшимися.</w:t>
      </w:r>
    </w:p>
    <w:p w:rsidR="001777F7" w:rsidRPr="007D23B7" w:rsidRDefault="001777F7" w:rsidP="001777F7">
      <w:pPr>
        <w:jc w:val="both"/>
        <w:rPr>
          <w:sz w:val="28"/>
          <w:szCs w:val="28"/>
        </w:rPr>
      </w:pPr>
    </w:p>
    <w:p w:rsidR="007F3FFB" w:rsidRDefault="007F3FFB" w:rsidP="001777F7">
      <w:pPr>
        <w:jc w:val="both"/>
        <w:rPr>
          <w:sz w:val="28"/>
          <w:szCs w:val="28"/>
        </w:rPr>
      </w:pPr>
    </w:p>
    <w:p w:rsidR="007F3FFB" w:rsidRDefault="007F3FFB" w:rsidP="001777F7">
      <w:pPr>
        <w:jc w:val="both"/>
        <w:rPr>
          <w:sz w:val="28"/>
          <w:szCs w:val="28"/>
        </w:rPr>
      </w:pPr>
    </w:p>
    <w:p w:rsidR="007F3FFB" w:rsidRDefault="007F3FFB" w:rsidP="001777F7">
      <w:pPr>
        <w:jc w:val="both"/>
        <w:rPr>
          <w:sz w:val="28"/>
          <w:szCs w:val="28"/>
        </w:rPr>
      </w:pPr>
    </w:p>
    <w:p w:rsidR="007F3FFB" w:rsidRDefault="007F3FFB" w:rsidP="001777F7">
      <w:pPr>
        <w:jc w:val="both"/>
        <w:rPr>
          <w:sz w:val="28"/>
          <w:szCs w:val="28"/>
        </w:rPr>
      </w:pPr>
    </w:p>
    <w:p w:rsidR="001777F7" w:rsidRPr="007D23B7" w:rsidRDefault="001777F7" w:rsidP="001777F7">
      <w:pPr>
        <w:jc w:val="both"/>
        <w:rPr>
          <w:sz w:val="28"/>
          <w:szCs w:val="28"/>
        </w:rPr>
      </w:pPr>
      <w:r w:rsidRPr="007D23B7">
        <w:rPr>
          <w:sz w:val="28"/>
          <w:szCs w:val="28"/>
        </w:rPr>
        <w:t>Председательствующий                                                                А. Н. Казанов</w:t>
      </w:r>
    </w:p>
    <w:p w:rsidR="001777F7" w:rsidRPr="007D23B7" w:rsidRDefault="001777F7" w:rsidP="001777F7">
      <w:pPr>
        <w:jc w:val="both"/>
        <w:rPr>
          <w:sz w:val="28"/>
          <w:szCs w:val="28"/>
        </w:rPr>
      </w:pPr>
    </w:p>
    <w:p w:rsidR="001777F7" w:rsidRPr="007D23B7" w:rsidRDefault="001777F7" w:rsidP="007D23B7">
      <w:pPr>
        <w:jc w:val="both"/>
        <w:rPr>
          <w:sz w:val="18"/>
          <w:szCs w:val="18"/>
        </w:rPr>
      </w:pPr>
      <w:r>
        <w:rPr>
          <w:sz w:val="18"/>
          <w:szCs w:val="18"/>
        </w:rPr>
        <w:t>П</w:t>
      </w:r>
      <w:r w:rsidRPr="00A5508E">
        <w:rPr>
          <w:sz w:val="18"/>
          <w:szCs w:val="18"/>
        </w:rPr>
        <w:t xml:space="preserve">ротокол вела </w:t>
      </w:r>
      <w:r>
        <w:rPr>
          <w:sz w:val="18"/>
          <w:szCs w:val="18"/>
        </w:rPr>
        <w:t xml:space="preserve"> </w:t>
      </w:r>
      <w:r w:rsidR="007D23B7">
        <w:rPr>
          <w:sz w:val="18"/>
          <w:szCs w:val="18"/>
        </w:rPr>
        <w:t>Булатова Л.С</w:t>
      </w:r>
      <w:r>
        <w:rPr>
          <w:sz w:val="18"/>
          <w:szCs w:val="18"/>
        </w:rPr>
        <w:t>.</w:t>
      </w:r>
    </w:p>
    <w:sectPr w:rsidR="001777F7" w:rsidRPr="007D23B7" w:rsidSect="00F2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A7A00"/>
    <w:rsid w:val="000805B2"/>
    <w:rsid w:val="00171883"/>
    <w:rsid w:val="001777F7"/>
    <w:rsid w:val="00446C09"/>
    <w:rsid w:val="007D23B7"/>
    <w:rsid w:val="007F3FFB"/>
    <w:rsid w:val="00A55EAB"/>
    <w:rsid w:val="00A76F8F"/>
    <w:rsid w:val="00AF5099"/>
    <w:rsid w:val="00EA7A00"/>
    <w:rsid w:val="00F2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2018-06-15T05:20:00Z</dcterms:created>
  <dcterms:modified xsi:type="dcterms:W3CDTF">2018-06-15T08:29:00Z</dcterms:modified>
</cp:coreProperties>
</file>